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629E9B42$01$29$00011" descr="nwkOiId/bBbOAe61rgYT4vXM3UaFFF0tl2W9B2ekj1Z7kYnHXrUHbs1gN35c90qvvcRNWDPAikOI5PqikYaWqh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o+uLM2C/Nb+nleGEx5MhjbUinOCBnskE6QkAqxAR6cX3KSIkP0+i0v9sW0s9w5BsWAIlbAnzy1ilHl/1YoZVN5BkcxYwpTNiVDzaN6aQqThdAK2JAFt3bQL4M0o2iFKMrfdynm4q2B5pck3HuqQVOXvJ2eNN08pFA+qLWeSe19c6y/Zuwwo3l+1ue+U9ZiOxci2Ex236Myf07rDBUyqpjY+3IoedhPDp6wKjbrrnudDu63El6QN1G1KDxNlV+nsG7P0FOSfvM7XeroP6ITKSaSSf6PuuAFOTflQgaZPxvXrF2vD5g0LMI3T3ugVXQeBNw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w1LCAqMPBSagw0nuvULBhyEfa0JK8OouvX2435cdl3/H+bOLo55CjQXhVv54c8MZZscYBTQO8xkNGpr7qTV/GdbBWdE+tB4dYt3FvS4iRP8qZDHnFKAduRnwJ+gMavvU6TdTztU2moMDthgHgsVIk9+1EkAK7VCrh7S6hHa6KEFpzTm06Un6uQzKtdy7t5rhaECQDqv1bmu7VWw/Tgsrs3WE7/sDJP8RoSIJGWWSwwyhg1yFNzAyDZxzem2cP+W6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9E9B42$01$29$00011" o:spid="_x0000_s1026" o:spt="1" alt="nwkOiId/bBbOAe61rgYT4vXM3UaFFF0tl2W9B2ekj1Z7kYnHXrUHbs1gN35c90qvvcRNWDPAikOI5PqikYaWqh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o+uLM2C/Nb+nleGEx5MhjbUinOCBnskE6QkAqxAR6cX3KSIkP0+i0v9sW0s9w5BsWAIlbAnzy1ilHl/1YoZVN5BkcxYwpTNiVDzaN6aQqThdAK2JAFt3bQL4M0o2iFKMrfdynm4q2B5pck3HuqQVOXvJ2eNN08pFA+qLWeSe19c6y/Zuwwo3l+1ue+U9ZiOxci2Ex236Myf07rDBUyqpjY+3IoedhPDp6wKjbrrnudDu63El6QN1G1KDxNlV+nsG7P0FOSfvM7XeroP6ITKSaSSf6PuuAFOTflQgaZPxvXrF2vD5g0LMI3T3ugVXQeBNw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w1LCAqMPBSagw0nuvULBhyEfa0JK8OouvX2435cdl3/H+bOLo55CjQXhVv54c8MZZscYBTQO8xkNGpr7qTV/GdbBWdE+tB4dYt3FvS4iRP8qZDHnFKAduRnwJ+gMavvU6TdTztU2moMDthgHgsVIk9+1EkAK7VCrh7S6hHa6KEFpzTm06Un6uQzKtdy7t5rhaECQDqv1bmu7VWw/Tgsrs3WE7/sDJP8RoSIJGWWSwwyhg1yFNzAyDZxzem2cP+W6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OFLX/9sAAAAPAQAA&#10;DwAAAAAAAAABACAAAAAiAAAAZHJzL2Rvd25yZXYueG1sUEsBAhQAFAAAAAgAh07iQMqaq9bhCQAA&#10;YQ4AAA4AAAAAAAAAAQAgAAAAKg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MhT2iB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P1ekjs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BlwI+0EwwAAEQ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CPf/0I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G7jKR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Djo7dmFg8MqNozJkh0V4UUME6Z8tp3nIWejRILhTqNbSFhzA2EdgXzOiceAQyNhHn8FkSnjLqTIRHRGFJ8jG40ewT6hiYArMFF8Wik7gsB1O0XLfE7p27q30y9wCO593mdBg6uPAEF6MsUkNRHMDYseqFCrq+pDAiHo1m9V98t0sPeeOcXPc1Q7PLPPmlYSYh3kHMH68ycS0oB7Lcu2v/3EVaDKAWL6jYlU3Fl8NRR/kNsSHfQ7scH4Wvz9Kb+vPz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HAW9rWKgc3WDPjKWC/RrX4vdcNA+cjguYDNLWtCtq7JCzK0Cpu0w9dBKcZKZ+i3vis5c6YfUq6ZnAV9fOiPFPluygGdRJB/EqDsb+85TGWIea4ZIlThYK4FFnGOAXH+3piT1BtIoItg9Oe7quodKnLh6I0xVAfGFqCTWttuAO3gGLjlmD4eXT+MELs9V79rOM9NwhXVHcMlYv1rhC3KB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jo7dmFg8MqNozJkh0V4UUME6Z8tp3nIWejRILhTqNbSFhzA2EdgXzOiceAQyNhHn8FkSnjLqTIRHRGFJ8jG40ewT6hiYArMFF8Wik7gsB1O0XLfE7p27q30y9wCO593mdBg6uPAEF6MsUkNRHMDYseqFCrq+pDAiHo1m9V98t0sPeeOcXPc1Q7PLPPmlYSYh3kHMH68ycS0oB7Lcu2v/3EVaDKAWL6jYlU3Fl8NRR/kNsSHfQ7scH4Wvz9Kb+vPz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HAW9rWKgc3WDPjKWC/RrX4vdcNA+cjguYDNLWtCtq7JCzK0Cpu0w9dBKcZKZ+i3vis5c6YfUq6ZnAV9fOiPFPluygGdRJB/EqDsb+85TGWIea4ZIlThYK4FFnGOAXH+3piT1BtIoItg9Oe7quodKnLh6I0xVAfGFqCTWttuAO3gGLjlmD4eXT+MELs9V79rOM9NwhXVHcMlYv1rhC3KBBt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DhS1//bAAAADwEAAA8A&#10;AAAAAAAAAQAgAAAAIgAAAGRycy9kb3ducmV2LnhtbFBLAQIUABQAAAAIAIdO4kC3CguCpAUAAOgI&#10;AAAOAAAAAAAAAAEAIAAAACoBAABkcnMvZTJvRG9jLnhtbFBLBQYAAAAABgAGAFkBAABA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办理结果分类 </w:t>
      </w:r>
      <w:r>
        <w:rPr>
          <w:rFonts w:hint="eastAsia" w:eastAsia="方正黑体_GBK" w:cs="Times New Roman"/>
          <w:b/>
          <w:bCs/>
          <w:color w:val="auto"/>
          <w:sz w:val="32"/>
          <w:szCs w:val="32"/>
          <w:lang w:val="en-US" w:eastAsia="zh-CN"/>
        </w:rPr>
        <w:t>A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是否公开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公开</w:t>
      </w:r>
    </w:p>
    <w:p>
      <w:pPr>
        <w:widowControl/>
        <w:spacing w:line="600" w:lineRule="exact"/>
        <w:jc w:val="center"/>
        <w:rPr>
          <w:rFonts w:eastAsia="方正小标宋_GBK"/>
          <w:kern w:val="0"/>
          <w:sz w:val="52"/>
          <w:szCs w:val="52"/>
          <w:lang w:val="zh-CN"/>
        </w:rPr>
      </w:pPr>
    </w:p>
    <w:p>
      <w:pPr>
        <w:widowControl/>
        <w:spacing w:line="600" w:lineRule="exact"/>
        <w:jc w:val="center"/>
        <w:rPr>
          <w:kern w:val="0"/>
          <w:sz w:val="24"/>
        </w:rPr>
      </w:pPr>
      <w:r>
        <w:rPr>
          <w:rFonts w:eastAsia="方正小标宋_GBK"/>
          <w:kern w:val="0"/>
          <w:sz w:val="52"/>
          <w:szCs w:val="52"/>
          <w:lang w:val="zh-CN"/>
        </w:rPr>
        <w:t>梁河县</w:t>
      </w:r>
      <w:r>
        <w:rPr>
          <w:rFonts w:hint="eastAsia" w:eastAsia="方正小标宋_GBK"/>
          <w:kern w:val="0"/>
          <w:sz w:val="52"/>
          <w:szCs w:val="52"/>
          <w:lang w:val="zh-CN"/>
        </w:rPr>
        <w:t>教育体育局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pBdr>
          <w:bottom w:val="single" w:color="auto" w:sz="12" w:space="1"/>
        </w:pBdr>
        <w:spacing w:line="600" w:lineRule="exact"/>
        <w:jc w:val="center"/>
        <w:rPr>
          <w:kern w:val="0"/>
          <w:sz w:val="24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梁教体复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﹝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﹞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</w:t>
      </w:r>
      <w:r>
        <w:rPr>
          <w:rFonts w:eastAsia="方正仿宋_GBK"/>
          <w:kern w:val="0"/>
          <w:sz w:val="32"/>
          <w:szCs w:val="32"/>
          <w:lang w:val="zh-CN"/>
        </w:rPr>
        <w:t>号</w:t>
      </w:r>
    </w:p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政协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十六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109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杨杏留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您提出的关于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修建大厂乡中心小学操场的建议的提案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-10985500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1.35pt;margin-top:-865pt;height:1683.8pt;width:1190.6pt;z-index:251668480;v-text-anchor:middle;mso-width-relative:page;mso-height-relative:page;" fillcolor="#FFFFFF" filled="t" stroked="t" coordsize="21600,21600" o:gfxdata="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7i2OLcAAAAEAEAAA8AAAAAAAAAAQAgAAAAIgAA&#10;AGRycy9kb3ducmV2LnhtbFBLAQIUABQAAAAIAIdO4kACBaSMdgIAADwFAAAOAAAAAAAAAAEAIAAA&#10;ACs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3942715</wp:posOffset>
            </wp:positionH>
            <wp:positionV relativeFrom="page">
              <wp:posOffset>5837555</wp:posOffset>
            </wp:positionV>
            <wp:extent cx="1544320" cy="1551305"/>
            <wp:effectExtent l="0" t="0" r="17780" b="10795"/>
            <wp:wrapNone/>
            <wp:docPr id="3" name="KG_629E9B42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29E9B42$01$29$0001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经实地查看，大厂乡中心小学操场已经建设完成；另外由于大厂乡中心小学场地限制，体育器材暂时没有地方安装，待今后逐步解决。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（联系人及电话：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屈生权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18908822426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抄送：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（注：1.办理结果分类，即标明“A”、“B”、“C”；2.是否公开，即标明“公开”或“不公开”）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871" w:right="1418" w:bottom="1701" w:left="1474" w:header="851" w:footer="1531" w:gutter="0"/>
      <w:pgNumType w:fmt="decimal"/>
      <w:cols w:space="720" w:num="1"/>
      <w:rtlGutter w:val="0"/>
      <w:docGrid w:type="lines"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EAIU2/MVkmNLAVM1hBewtx5M7ck=" w:salt="LHq9xKJVxFILOSGS+Y6C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8AF7132-0EF0-48E5-B655-B5F6A0ADBC6D}"/>
    <w:docVar w:name="DocumentName" w:val="梁教体复﹝2022﹞2号：对梁河县政协十六届一次会议第109号提案的答复"/>
  </w:docVars>
  <w:rsids>
    <w:rsidRoot w:val="5A9A443C"/>
    <w:rsid w:val="016D417E"/>
    <w:rsid w:val="27C50AF3"/>
    <w:rsid w:val="2EB07A5B"/>
    <w:rsid w:val="2F3F0932"/>
    <w:rsid w:val="51FA77A2"/>
    <w:rsid w:val="5A9A443C"/>
    <w:rsid w:val="61606AD7"/>
    <w:rsid w:val="6BE0338A"/>
    <w:rsid w:val="6C871CF0"/>
    <w:rsid w:val="78642AF4"/>
    <w:rsid w:val="7E0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Administrator</dc:creator>
  <cp:lastModifiedBy>梁河县教育局</cp:lastModifiedBy>
  <cp:lastPrinted>2022-06-02T00:16:00Z</cp:lastPrinted>
  <dcterms:modified xsi:type="dcterms:W3CDTF">2022-06-07T00:27:00Z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